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D1" w:rsidRPr="00630AB2" w:rsidRDefault="00971AD1">
      <w:pPr>
        <w:rPr>
          <w:rFonts w:ascii="Arial" w:hAnsi="Arial"/>
          <w:b/>
          <w:sz w:val="28"/>
        </w:rPr>
      </w:pPr>
      <w:bookmarkStart w:id="0" w:name="_GoBack"/>
      <w:bookmarkEnd w:id="0"/>
      <w:r w:rsidRPr="00630AB2">
        <w:rPr>
          <w:rFonts w:ascii="Arial" w:hAnsi="Arial"/>
          <w:b/>
          <w:sz w:val="28"/>
        </w:rPr>
        <w:t>During Reading Activities</w:t>
      </w:r>
    </w:p>
    <w:p w:rsidR="00971AD1" w:rsidRPr="00630AB2" w:rsidRDefault="00971AD1">
      <w:pPr>
        <w:rPr>
          <w:rFonts w:ascii="Arial" w:hAnsi="Arial"/>
          <w:b/>
          <w:sz w:val="28"/>
        </w:rPr>
      </w:pPr>
      <w:r w:rsidRPr="00630AB2">
        <w:rPr>
          <w:rFonts w:ascii="Arial" w:hAnsi="Arial"/>
          <w:b/>
          <w:sz w:val="28"/>
        </w:rPr>
        <w:t>Choose one activity to complete while you are reading the text.</w:t>
      </w:r>
    </w:p>
    <w:p w:rsidR="00971AD1" w:rsidRPr="00971AD1" w:rsidRDefault="00971AD1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19"/>
        <w:gridCol w:w="2919"/>
        <w:gridCol w:w="2919"/>
      </w:tblGrid>
      <w:tr w:rsidR="00971AD1" w:rsidRPr="00971AD1">
        <w:trPr>
          <w:trHeight w:val="1910"/>
        </w:trPr>
        <w:tc>
          <w:tcPr>
            <w:tcW w:w="2919" w:type="dxa"/>
          </w:tcPr>
          <w:p w:rsidR="00971AD1" w:rsidRDefault="00971AD1">
            <w:pPr>
              <w:rPr>
                <w:rFonts w:ascii="Arial" w:hAnsi="Arial"/>
                <w:sz w:val="28"/>
              </w:rPr>
            </w:pPr>
          </w:p>
          <w:p w:rsidR="00971AD1" w:rsidRPr="00971AD1" w:rsidRDefault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Read Out Loud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  <w:r w:rsidRPr="00971AD1">
              <w:rPr>
                <w:rFonts w:ascii="Arial" w:hAnsi="Arial"/>
                <w:sz w:val="28"/>
              </w:rPr>
              <w:t>Read out loud to yourself or to a partner.</w:t>
            </w:r>
          </w:p>
        </w:tc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Pr="00971AD1" w:rsidRDefault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Listen As You Read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  <w:r w:rsidRPr="00971AD1">
              <w:rPr>
                <w:rFonts w:ascii="Arial" w:hAnsi="Arial"/>
                <w:sz w:val="28"/>
              </w:rPr>
              <w:t>Listen to the CD of the story as you read.</w:t>
            </w:r>
          </w:p>
        </w:tc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>
            <w:pPr>
              <w:rPr>
                <w:rFonts w:ascii="Arial" w:hAnsi="Arial"/>
                <w:b/>
                <w:sz w:val="28"/>
              </w:rPr>
            </w:pPr>
            <w:r w:rsidRPr="00971AD1">
              <w:rPr>
                <w:rFonts w:ascii="Arial" w:hAnsi="Arial"/>
                <w:b/>
                <w:sz w:val="28"/>
              </w:rPr>
              <w:t>Word wor</w:t>
            </w:r>
            <w:r>
              <w:rPr>
                <w:rFonts w:ascii="Arial" w:hAnsi="Arial"/>
                <w:b/>
                <w:sz w:val="28"/>
              </w:rPr>
              <w:t>k</w:t>
            </w:r>
          </w:p>
          <w:p w:rsidR="00971AD1" w:rsidRDefault="00971AD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</w:t>
            </w:r>
            <w:r w:rsidRPr="00971AD1">
              <w:rPr>
                <w:rFonts w:ascii="Arial" w:hAnsi="Arial"/>
                <w:sz w:val="28"/>
              </w:rPr>
              <w:t xml:space="preserve">eep a list of new vocabulary words </w:t>
            </w:r>
            <w:r w:rsidR="00515F1C">
              <w:rPr>
                <w:rFonts w:ascii="Arial" w:hAnsi="Arial"/>
                <w:sz w:val="28"/>
              </w:rPr>
              <w:t xml:space="preserve">in your personal dictionary </w:t>
            </w:r>
            <w:r w:rsidRPr="00971AD1">
              <w:rPr>
                <w:rFonts w:ascii="Arial" w:hAnsi="Arial"/>
                <w:sz w:val="28"/>
              </w:rPr>
              <w:t xml:space="preserve">as you read the text.  </w:t>
            </w:r>
          </w:p>
          <w:p w:rsid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>
            <w:pPr>
              <w:rPr>
                <w:rFonts w:ascii="Arial" w:hAnsi="Arial"/>
                <w:sz w:val="28"/>
              </w:rPr>
            </w:pP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</w:tc>
      </w:tr>
      <w:tr w:rsidR="00971AD1" w:rsidRPr="00971AD1">
        <w:trPr>
          <w:trHeight w:val="2546"/>
        </w:trPr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6374EF" w:rsidRPr="006374EF" w:rsidRDefault="006374E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Timeline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  <w:r w:rsidRPr="00971AD1">
              <w:rPr>
                <w:rFonts w:ascii="Arial" w:hAnsi="Arial"/>
                <w:sz w:val="28"/>
              </w:rPr>
              <w:t>Cr</w:t>
            </w:r>
            <w:r>
              <w:rPr>
                <w:rFonts w:ascii="Arial" w:hAnsi="Arial"/>
                <w:sz w:val="28"/>
              </w:rPr>
              <w:t>e</w:t>
            </w:r>
            <w:r w:rsidRPr="00971AD1">
              <w:rPr>
                <w:rFonts w:ascii="Arial" w:hAnsi="Arial"/>
                <w:sz w:val="28"/>
              </w:rPr>
              <w:t>ate a timeline as you read the story.  Include at least 5 events.</w:t>
            </w:r>
          </w:p>
        </w:tc>
        <w:tc>
          <w:tcPr>
            <w:tcW w:w="2919" w:type="dxa"/>
          </w:tcPr>
          <w:p w:rsidR="00971AD1" w:rsidRDefault="00971AD1">
            <w:pPr>
              <w:rPr>
                <w:rFonts w:ascii="Arial" w:hAnsi="Arial"/>
                <w:sz w:val="28"/>
              </w:rPr>
            </w:pPr>
          </w:p>
          <w:p w:rsidR="00971AD1" w:rsidRPr="00971AD1" w:rsidRDefault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Character Sketch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Choose a character from the story a</w:t>
            </w:r>
            <w:r w:rsidR="00496508">
              <w:rPr>
                <w:rFonts w:ascii="Arial" w:hAnsi="Arial"/>
                <w:sz w:val="28"/>
              </w:rPr>
              <w:t>nd fill in the character sketch template.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</w:tc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>
            <w:pPr>
              <w:rPr>
                <w:rFonts w:ascii="Arial" w:hAnsi="Arial"/>
                <w:b/>
                <w:sz w:val="28"/>
              </w:rPr>
            </w:pPr>
            <w:r w:rsidRPr="00971AD1">
              <w:rPr>
                <w:rFonts w:ascii="Arial" w:hAnsi="Arial"/>
                <w:b/>
                <w:sz w:val="28"/>
              </w:rPr>
              <w:t>Open Min</w:t>
            </w:r>
            <w:r>
              <w:rPr>
                <w:rFonts w:ascii="Arial" w:hAnsi="Arial"/>
                <w:b/>
                <w:sz w:val="28"/>
              </w:rPr>
              <w:t>d</w:t>
            </w:r>
          </w:p>
          <w:p w:rsidR="00971AD1" w:rsidRDefault="00971AD1">
            <w:pPr>
              <w:rPr>
                <w:rFonts w:ascii="Arial" w:hAnsi="Arial"/>
                <w:sz w:val="28"/>
              </w:rPr>
            </w:pPr>
            <w:r w:rsidRPr="00971AD1">
              <w:rPr>
                <w:rFonts w:ascii="Arial" w:hAnsi="Arial"/>
                <w:sz w:val="28"/>
              </w:rPr>
              <w:t xml:space="preserve">Draw any symbols, words, or images bouncing around in the mind of </w:t>
            </w:r>
            <w:r w:rsidR="00496508">
              <w:rPr>
                <w:rFonts w:ascii="Arial" w:hAnsi="Arial"/>
                <w:sz w:val="28"/>
              </w:rPr>
              <w:t xml:space="preserve">one </w:t>
            </w:r>
            <w:r w:rsidRPr="00971AD1">
              <w:rPr>
                <w:rFonts w:ascii="Arial" w:hAnsi="Arial"/>
                <w:sz w:val="28"/>
              </w:rPr>
              <w:t xml:space="preserve">character in the story. 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</w:tc>
      </w:tr>
      <w:tr w:rsidR="00971AD1" w:rsidRPr="00971AD1">
        <w:trPr>
          <w:trHeight w:val="2864"/>
        </w:trPr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Five Senses Chart</w:t>
            </w:r>
          </w:p>
          <w:p w:rsidR="00971AD1" w:rsidRPr="00971AD1" w:rsidRDefault="00496508" w:rsidP="0049650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Write a section of text for each of the five senses on the chart.</w:t>
            </w:r>
          </w:p>
        </w:tc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Character Columns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</w:t>
            </w:r>
            <w:r w:rsidRPr="00971AD1">
              <w:rPr>
                <w:rFonts w:ascii="Arial" w:hAnsi="Arial"/>
                <w:sz w:val="28"/>
              </w:rPr>
              <w:t>hoose a character from the story and give examples for what the character sees, does, feels, and thinks</w:t>
            </w:r>
            <w:r w:rsidR="00D02318">
              <w:rPr>
                <w:rFonts w:ascii="Arial" w:hAnsi="Arial"/>
                <w:sz w:val="28"/>
              </w:rPr>
              <w:t>.</w:t>
            </w:r>
          </w:p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</w:tc>
        <w:tc>
          <w:tcPr>
            <w:tcW w:w="2919" w:type="dxa"/>
          </w:tcPr>
          <w:p w:rsidR="00971AD1" w:rsidRPr="00971AD1" w:rsidRDefault="00971AD1">
            <w:pPr>
              <w:rPr>
                <w:rFonts w:ascii="Arial" w:hAnsi="Arial"/>
                <w:sz w:val="28"/>
              </w:rPr>
            </w:pPr>
          </w:p>
          <w:p w:rsidR="00971AD1" w:rsidRDefault="00971AD1" w:rsidP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Sketch Notes</w:t>
            </w:r>
          </w:p>
          <w:p w:rsidR="00971AD1" w:rsidRPr="00971AD1" w:rsidRDefault="00D02318" w:rsidP="00971A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In</w:t>
            </w:r>
            <w:r w:rsidR="00971AD1" w:rsidRPr="00971AD1">
              <w:rPr>
                <w:rFonts w:ascii="Arial" w:hAnsi="Arial"/>
                <w:sz w:val="28"/>
              </w:rPr>
              <w:t xml:space="preserve">stead of writing notes, sketch/draw main ideas and any important information as you read the text.  </w:t>
            </w:r>
          </w:p>
        </w:tc>
      </w:tr>
    </w:tbl>
    <w:p w:rsidR="00971AD1" w:rsidRDefault="00971AD1"/>
    <w:sectPr w:rsidR="00971AD1" w:rsidSect="00971A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D1"/>
    <w:rsid w:val="001022EA"/>
    <w:rsid w:val="0043386C"/>
    <w:rsid w:val="00496508"/>
    <w:rsid w:val="00497448"/>
    <w:rsid w:val="00515F1C"/>
    <w:rsid w:val="00630AB2"/>
    <w:rsid w:val="006374EF"/>
    <w:rsid w:val="009369A1"/>
    <w:rsid w:val="00971AD1"/>
    <w:rsid w:val="00AA0584"/>
    <w:rsid w:val="00C23A80"/>
    <w:rsid w:val="00D02318"/>
    <w:rsid w:val="00D23FCE"/>
    <w:rsid w:val="00EF3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9AABF4C7-213C-524C-9088-BAADFD0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HCPSS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2</cp:revision>
  <dcterms:created xsi:type="dcterms:W3CDTF">2018-02-23T19:32:00Z</dcterms:created>
  <dcterms:modified xsi:type="dcterms:W3CDTF">2018-02-23T19:32:00Z</dcterms:modified>
</cp:coreProperties>
</file>